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C01" w:rsidRDefault="00DD7207" w:rsidP="00DD7207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北京市</w:t>
      </w:r>
      <w:r w:rsidRPr="00A8016F">
        <w:rPr>
          <w:rFonts w:asciiTheme="minorEastAsia" w:hAnsiTheme="minorEastAsia" w:hint="eastAsia"/>
          <w:b/>
          <w:sz w:val="36"/>
          <w:szCs w:val="36"/>
        </w:rPr>
        <w:t>延庆</w:t>
      </w:r>
      <w:r>
        <w:rPr>
          <w:rFonts w:asciiTheme="minorEastAsia" w:hAnsiTheme="minorEastAsia" w:hint="eastAsia"/>
          <w:b/>
          <w:sz w:val="36"/>
          <w:szCs w:val="36"/>
        </w:rPr>
        <w:t>区</w:t>
      </w:r>
      <w:r w:rsidR="00F07C01">
        <w:rPr>
          <w:rFonts w:asciiTheme="minorEastAsia" w:hAnsiTheme="minorEastAsia" w:hint="eastAsia"/>
          <w:b/>
          <w:sz w:val="36"/>
          <w:szCs w:val="36"/>
        </w:rPr>
        <w:t>分布式</w:t>
      </w:r>
      <w:r w:rsidRPr="00A8016F">
        <w:rPr>
          <w:rFonts w:asciiTheme="minorEastAsia" w:hAnsiTheme="minorEastAsia" w:hint="eastAsia"/>
          <w:b/>
          <w:sz w:val="36"/>
          <w:szCs w:val="36"/>
        </w:rPr>
        <w:t>光伏发电项目备选</w:t>
      </w:r>
      <w:r>
        <w:rPr>
          <w:rFonts w:asciiTheme="minorEastAsia" w:hAnsiTheme="minorEastAsia" w:hint="eastAsia"/>
          <w:b/>
          <w:sz w:val="36"/>
          <w:szCs w:val="36"/>
        </w:rPr>
        <w:t>产品</w:t>
      </w:r>
      <w:r w:rsidRPr="00A8016F">
        <w:rPr>
          <w:rFonts w:asciiTheme="minorEastAsia" w:hAnsiTheme="minorEastAsia" w:hint="eastAsia"/>
          <w:b/>
          <w:sz w:val="36"/>
          <w:szCs w:val="36"/>
        </w:rPr>
        <w:t>名录</w:t>
      </w:r>
    </w:p>
    <w:p w:rsidR="00DD7207" w:rsidRPr="009F3AA7" w:rsidRDefault="00DD7207" w:rsidP="00F07C01">
      <w:pPr>
        <w:jc w:val="center"/>
        <w:rPr>
          <w:rFonts w:ascii="仿宋" w:eastAsia="仿宋" w:hAnsi="仿宋" w:cs="宋体"/>
          <w:b/>
          <w:bCs/>
          <w:kern w:val="0"/>
          <w:sz w:val="36"/>
          <w:szCs w:val="36"/>
        </w:rPr>
      </w:pPr>
      <w:r w:rsidRPr="00A8016F">
        <w:rPr>
          <w:rFonts w:asciiTheme="minorEastAsia" w:hAnsiTheme="minorEastAsia" w:hint="eastAsia"/>
          <w:b/>
          <w:sz w:val="36"/>
          <w:szCs w:val="36"/>
        </w:rPr>
        <w:t>申请表</w:t>
      </w:r>
    </w:p>
    <w:tbl>
      <w:tblPr>
        <w:tblStyle w:val="a5"/>
        <w:tblW w:w="8580" w:type="dxa"/>
        <w:tblLook w:val="04A0"/>
      </w:tblPr>
      <w:tblGrid>
        <w:gridCol w:w="1526"/>
        <w:gridCol w:w="2977"/>
        <w:gridCol w:w="1842"/>
        <w:gridCol w:w="2235"/>
      </w:tblGrid>
      <w:tr w:rsidR="00DD7207" w:rsidTr="00217C21">
        <w:trPr>
          <w:trHeight w:val="1022"/>
        </w:trPr>
        <w:tc>
          <w:tcPr>
            <w:tcW w:w="8580" w:type="dxa"/>
            <w:gridSpan w:val="4"/>
          </w:tcPr>
          <w:p w:rsidR="00DD7207" w:rsidRPr="00B943CE" w:rsidRDefault="00DD7207" w:rsidP="00217C21">
            <w:pPr>
              <w:jc w:val="left"/>
              <w:rPr>
                <w:sz w:val="32"/>
                <w:szCs w:val="32"/>
              </w:rPr>
            </w:pPr>
            <w:r w:rsidRPr="009F3AA7">
              <w:rPr>
                <w:b/>
                <w:sz w:val="32"/>
                <w:szCs w:val="32"/>
              </w:rPr>
              <w:t>申请单位</w:t>
            </w:r>
            <w:r>
              <w:rPr>
                <w:rFonts w:hint="eastAsia"/>
                <w:sz w:val="32"/>
                <w:szCs w:val="32"/>
              </w:rPr>
              <w:t>：</w:t>
            </w:r>
          </w:p>
        </w:tc>
      </w:tr>
      <w:tr w:rsidR="00DD7207" w:rsidTr="00217C21">
        <w:trPr>
          <w:trHeight w:val="1550"/>
        </w:trPr>
        <w:tc>
          <w:tcPr>
            <w:tcW w:w="8580" w:type="dxa"/>
            <w:gridSpan w:val="4"/>
          </w:tcPr>
          <w:p w:rsidR="00DD7207" w:rsidRPr="00960C34" w:rsidRDefault="00DD7207" w:rsidP="00217C21">
            <w:pPr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  </w:t>
            </w:r>
          </w:p>
          <w:p w:rsidR="00DD7207" w:rsidRPr="00960C34" w:rsidRDefault="00DD7207" w:rsidP="00217C21">
            <w:pPr>
              <w:ind w:firstLineChars="250" w:firstLine="80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我单位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以下产品</w:t>
            </w: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申请进入《北京市延庆区</w:t>
            </w:r>
            <w:r w:rsidR="00F07C01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分布式</w:t>
            </w: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光伏发电项目备选产品名录》，并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于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  <w:u w:val="single"/>
              </w:rPr>
              <w:t xml:space="preserve">     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年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  <w:u w:val="single"/>
              </w:rPr>
              <w:t xml:space="preserve">   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月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  <w:u w:val="single"/>
              </w:rPr>
              <w:t xml:space="preserve">    </w:t>
            </w:r>
            <w:r w:rsidR="005C77D7"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日，</w:t>
            </w: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提交</w:t>
            </w:r>
            <w:r w:rsidR="003D46F5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了</w:t>
            </w: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相应申请材料。</w:t>
            </w:r>
          </w:p>
          <w:p w:rsidR="00DD7207" w:rsidRPr="00960C34" w:rsidRDefault="00DD7207" w:rsidP="00217C21">
            <w:pPr>
              <w:ind w:firstLine="624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我单位郑重承诺：申请材料中所涉及的文件、证件及相关附件信息真实有效，复印件与原件是一致的，并对因申请材料虚假所引发的一切后果承担全部法律责任。</w:t>
            </w:r>
          </w:p>
          <w:p w:rsidR="00DD7207" w:rsidRPr="00960C34" w:rsidRDefault="00DD7207" w:rsidP="00217C21">
            <w:pPr>
              <w:ind w:firstLine="624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:rsidR="00DD7207" w:rsidRPr="00960C34" w:rsidRDefault="00DD7207" w:rsidP="00217C21">
            <w:pPr>
              <w:ind w:firstLine="624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:rsidR="00DD7207" w:rsidRPr="00960C34" w:rsidRDefault="00DD7207" w:rsidP="00217C21">
            <w:pPr>
              <w:ind w:firstLine="624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                             </w:t>
            </w: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单位：</w:t>
            </w:r>
            <w:r w:rsid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（加盖公章）</w:t>
            </w:r>
          </w:p>
          <w:p w:rsidR="00DD7207" w:rsidRPr="00960C34" w:rsidRDefault="00DD7207" w:rsidP="00217C21">
            <w:pPr>
              <w:ind w:firstLine="624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 xml:space="preserve">                               </w:t>
            </w: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日期：</w:t>
            </w:r>
          </w:p>
          <w:p w:rsidR="00DD7207" w:rsidRPr="00960C34" w:rsidRDefault="00DD7207" w:rsidP="00217C21">
            <w:pPr>
              <w:ind w:firstLine="624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  <w:p w:rsidR="00DD7207" w:rsidRPr="00960C34" w:rsidRDefault="00DD7207" w:rsidP="00217C21">
            <w:pPr>
              <w:ind w:firstLine="624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DD7207" w:rsidTr="00217C21">
        <w:trPr>
          <w:trHeight w:val="510"/>
        </w:trPr>
        <w:tc>
          <w:tcPr>
            <w:tcW w:w="1526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产品名称</w:t>
            </w:r>
          </w:p>
        </w:tc>
        <w:tc>
          <w:tcPr>
            <w:tcW w:w="2977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/>
                <w:sz w:val="32"/>
                <w:szCs w:val="32"/>
              </w:rPr>
              <w:t>产品型号</w:t>
            </w:r>
          </w:p>
        </w:tc>
        <w:tc>
          <w:tcPr>
            <w:tcW w:w="1842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/>
                <w:sz w:val="32"/>
                <w:szCs w:val="32"/>
              </w:rPr>
              <w:t>标称功率</w:t>
            </w:r>
          </w:p>
        </w:tc>
        <w:tc>
          <w:tcPr>
            <w:tcW w:w="2235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/>
                <w:sz w:val="32"/>
                <w:szCs w:val="32"/>
              </w:rPr>
              <w:t>认证证书编号</w:t>
            </w:r>
          </w:p>
        </w:tc>
      </w:tr>
      <w:tr w:rsidR="00DD7207" w:rsidTr="00217C21">
        <w:trPr>
          <w:trHeight w:val="510"/>
        </w:trPr>
        <w:tc>
          <w:tcPr>
            <w:tcW w:w="1526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77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35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DD7207" w:rsidTr="00217C21">
        <w:trPr>
          <w:trHeight w:val="531"/>
        </w:trPr>
        <w:tc>
          <w:tcPr>
            <w:tcW w:w="1526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960C34">
              <w:rPr>
                <w:rFonts w:ascii="Times New Roman" w:eastAsia="仿宋_GB2312" w:hAnsi="Times New Roman" w:cs="Times New Roman"/>
                <w:sz w:val="32"/>
                <w:szCs w:val="32"/>
              </w:rPr>
              <w:t>…</w:t>
            </w:r>
          </w:p>
        </w:tc>
        <w:tc>
          <w:tcPr>
            <w:tcW w:w="2977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35" w:type="dxa"/>
          </w:tcPr>
          <w:p w:rsidR="00DD7207" w:rsidRPr="00960C34" w:rsidRDefault="00DD7207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D46F5" w:rsidTr="00217C21">
        <w:trPr>
          <w:trHeight w:val="531"/>
        </w:trPr>
        <w:tc>
          <w:tcPr>
            <w:tcW w:w="1526" w:type="dxa"/>
          </w:tcPr>
          <w:p w:rsidR="003D46F5" w:rsidRPr="00960C34" w:rsidRDefault="003D46F5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977" w:type="dxa"/>
          </w:tcPr>
          <w:p w:rsidR="003D46F5" w:rsidRPr="00960C34" w:rsidRDefault="003D46F5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842" w:type="dxa"/>
          </w:tcPr>
          <w:p w:rsidR="003D46F5" w:rsidRPr="00960C34" w:rsidRDefault="003D46F5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2235" w:type="dxa"/>
          </w:tcPr>
          <w:p w:rsidR="003D46F5" w:rsidRPr="00960C34" w:rsidRDefault="003D46F5" w:rsidP="00217C21">
            <w:pPr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DD7207" w:rsidRDefault="00DD7207" w:rsidP="00DD7207"/>
    <w:p w:rsidR="00B84403" w:rsidRPr="00DD7207" w:rsidRDefault="00B84403" w:rsidP="00DD7207">
      <w:pPr>
        <w:rPr>
          <w:szCs w:val="32"/>
        </w:rPr>
      </w:pPr>
    </w:p>
    <w:sectPr w:rsidR="00B84403" w:rsidRPr="00DD7207" w:rsidSect="009A6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AB3" w:rsidRDefault="00B34AB3" w:rsidP="00B84403">
      <w:r>
        <w:separator/>
      </w:r>
    </w:p>
  </w:endnote>
  <w:endnote w:type="continuationSeparator" w:id="1">
    <w:p w:rsidR="00B34AB3" w:rsidRDefault="00B34AB3" w:rsidP="00B844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AB3" w:rsidRDefault="00B34AB3" w:rsidP="00B84403">
      <w:r>
        <w:separator/>
      </w:r>
    </w:p>
  </w:footnote>
  <w:footnote w:type="continuationSeparator" w:id="1">
    <w:p w:rsidR="00B34AB3" w:rsidRDefault="00B34AB3" w:rsidP="00B844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403"/>
    <w:rsid w:val="00226155"/>
    <w:rsid w:val="002E2100"/>
    <w:rsid w:val="00336D04"/>
    <w:rsid w:val="003D46F5"/>
    <w:rsid w:val="003E21FC"/>
    <w:rsid w:val="00495831"/>
    <w:rsid w:val="005574A1"/>
    <w:rsid w:val="005B6718"/>
    <w:rsid w:val="005C77D7"/>
    <w:rsid w:val="006A7282"/>
    <w:rsid w:val="008C7E2C"/>
    <w:rsid w:val="00960C34"/>
    <w:rsid w:val="009B4EA6"/>
    <w:rsid w:val="00B34AB3"/>
    <w:rsid w:val="00B84403"/>
    <w:rsid w:val="00D05D9F"/>
    <w:rsid w:val="00DD7207"/>
    <w:rsid w:val="00F07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2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4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403"/>
    <w:rPr>
      <w:sz w:val="18"/>
      <w:szCs w:val="18"/>
    </w:rPr>
  </w:style>
  <w:style w:type="table" w:styleId="a5">
    <w:name w:val="Table Grid"/>
    <w:basedOn w:val="a1"/>
    <w:uiPriority w:val="59"/>
    <w:rsid w:val="00DD720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Microsoft</cp:lastModifiedBy>
  <cp:revision>14</cp:revision>
  <cp:lastPrinted>2016-09-02T07:28:00Z</cp:lastPrinted>
  <dcterms:created xsi:type="dcterms:W3CDTF">2016-09-02T06:28:00Z</dcterms:created>
  <dcterms:modified xsi:type="dcterms:W3CDTF">2016-09-12T07:06:00Z</dcterms:modified>
</cp:coreProperties>
</file>